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C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rPr>
          <w:rFonts w:ascii="黑体" w:eastAsia="黑体" w:hAnsi="宋体"/>
          <w:sz w:val="30"/>
          <w:szCs w:val="30"/>
        </w:rPr>
      </w:pPr>
      <w:r w:rsidRPr="00253B90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2</w:t>
      </w:r>
      <w:r w:rsidR="00D43BD4">
        <w:rPr>
          <w:rFonts w:ascii="宋体" w:hAnsi="宋体" w:hint="eastAsia"/>
          <w:sz w:val="30"/>
          <w:szCs w:val="30"/>
        </w:rPr>
        <w:t>：</w:t>
      </w:r>
    </w:p>
    <w:p w:rsidR="00161AF2" w:rsidRPr="006741B5" w:rsidRDefault="00BC25FC" w:rsidP="009F06DC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机械工程学院</w:t>
      </w:r>
      <w:r w:rsidR="00161AF2" w:rsidRPr="006741B5">
        <w:rPr>
          <w:rFonts w:ascii="宋体" w:hAnsi="宋体" w:hint="eastAsia"/>
          <w:b/>
          <w:sz w:val="36"/>
          <w:szCs w:val="36"/>
        </w:rPr>
        <w:t>班主任工作考核学生评议表</w:t>
      </w:r>
    </w:p>
    <w:p w:rsidR="00161AF2" w:rsidRPr="00EC5C23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Cs/>
          <w:color w:val="000000"/>
          <w:sz w:val="10"/>
          <w:szCs w:val="10"/>
        </w:rPr>
      </w:pPr>
      <w:r w:rsidRPr="00EC5C23">
        <w:rPr>
          <w:rFonts w:ascii="黑体" w:eastAsia="黑体" w:hint="eastAsia"/>
          <w:bCs/>
          <w:color w:val="000000"/>
          <w:sz w:val="30"/>
          <w:szCs w:val="30"/>
        </w:rPr>
        <w:t>（满分</w:t>
      </w:r>
      <w:r w:rsidR="00953F8B">
        <w:rPr>
          <w:rFonts w:ascii="黑体" w:eastAsia="黑体" w:hint="eastAsia"/>
          <w:bCs/>
          <w:color w:val="000000"/>
          <w:sz w:val="30"/>
          <w:szCs w:val="30"/>
        </w:rPr>
        <w:t>2</w:t>
      </w:r>
      <w:r w:rsidRPr="00EC5C23">
        <w:rPr>
          <w:rFonts w:ascii="黑体" w:eastAsia="黑体" w:hint="eastAsia"/>
          <w:bCs/>
          <w:color w:val="000000"/>
          <w:sz w:val="30"/>
          <w:szCs w:val="30"/>
        </w:rPr>
        <w:t>0分）</w:t>
      </w:r>
    </w:p>
    <w:p w:rsidR="00161AF2" w:rsidRPr="00380DDB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color w:val="000000"/>
          <w:sz w:val="10"/>
          <w:szCs w:val="10"/>
        </w:rPr>
      </w:pPr>
    </w:p>
    <w:p w:rsidR="00161AF2" w:rsidRDefault="00161AF2" w:rsidP="00161AF2">
      <w:pPr>
        <w:spacing w:line="360" w:lineRule="auto"/>
        <w:ind w:firstLineChars="100" w:firstLine="28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班主任姓名：</w:t>
      </w:r>
      <w:r>
        <w:rPr>
          <w:rFonts w:eastAsia="楷体_GB2312" w:hint="eastAsia"/>
          <w:sz w:val="28"/>
          <w:szCs w:val="28"/>
        </w:rPr>
        <w:t xml:space="preserve">        </w:t>
      </w:r>
      <w:r>
        <w:rPr>
          <w:rFonts w:eastAsia="楷体_GB2312" w:hint="eastAsia"/>
          <w:sz w:val="28"/>
          <w:szCs w:val="28"/>
        </w:rPr>
        <w:t>所带班级：</w:t>
      </w:r>
      <w:r>
        <w:rPr>
          <w:rFonts w:eastAsia="楷体_GB2312" w:hint="eastAsia"/>
          <w:sz w:val="28"/>
          <w:szCs w:val="28"/>
        </w:rPr>
        <w:t xml:space="preserve">          </w:t>
      </w:r>
      <w:r>
        <w:rPr>
          <w:rFonts w:eastAsia="楷体_GB2312" w:hint="eastAsia"/>
          <w:sz w:val="28"/>
          <w:szCs w:val="28"/>
        </w:rPr>
        <w:t>评议时间：</w:t>
      </w:r>
      <w:r>
        <w:rPr>
          <w:rFonts w:eastAsia="楷体_GB2312" w:hint="eastAsia"/>
          <w:sz w:val="28"/>
          <w:szCs w:val="28"/>
        </w:rPr>
        <w:t xml:space="preserve">  </w:t>
      </w:r>
      <w:r w:rsidR="00E83615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年</w:t>
      </w:r>
      <w:r w:rsidR="00E83615"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</w:t>
      </w:r>
      <w:r w:rsidR="00E83615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日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239"/>
        <w:gridCol w:w="1009"/>
        <w:gridCol w:w="2833"/>
        <w:gridCol w:w="939"/>
      </w:tblGrid>
      <w:tr w:rsidR="00161AF2" w:rsidRPr="00F65C92" w:rsidTr="00161AF2">
        <w:trPr>
          <w:trHeight w:val="738"/>
          <w:jc w:val="center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议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满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评议标准（程度渐强）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思想政治教育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953F8B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="00953F8B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 w:rsidR="00953F8B"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班风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建设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F530FD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宿舍管理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关注特殊群体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B5304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奖优助困评审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加强安全稳定管理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B5304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指导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班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级建设活动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就业推荐工作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班级党团建设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trHeight w:val="33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工作计划与总结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Pr="00F65C92" w:rsidRDefault="00953F8B" w:rsidP="00F530FD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2</w:t>
            </w:r>
            <w:r w:rsidRPr="00F65C92"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  <w:tr w:rsidR="00953F8B" w:rsidRPr="00F65C92" w:rsidTr="00161AF2">
        <w:trPr>
          <w:trHeight w:val="585"/>
          <w:jc w:val="center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Pr="00F65C92" w:rsidRDefault="00953F8B" w:rsidP="00161AF2">
            <w:pPr>
              <w:spacing w:line="360" w:lineRule="auto"/>
              <w:jc w:val="center"/>
              <w:rPr>
                <w:sz w:val="24"/>
              </w:rPr>
            </w:pPr>
            <w:r w:rsidRPr="008750AB">
              <w:rPr>
                <w:rFonts w:ascii="仿宋_GB2312" w:eastAsia="仿宋_GB2312" w:hAnsi="宋体" w:hint="eastAsia"/>
                <w:sz w:val="30"/>
                <w:szCs w:val="30"/>
              </w:rPr>
              <w:t>本表汇总得分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8B" w:rsidRDefault="00953F8B" w:rsidP="00161AF2">
            <w:pPr>
              <w:spacing w:line="360" w:lineRule="auto"/>
              <w:ind w:firstLine="420"/>
              <w:jc w:val="center"/>
            </w:pPr>
          </w:p>
        </w:tc>
      </w:tr>
    </w:tbl>
    <w:p w:rsidR="00E83615" w:rsidRDefault="00E83615" w:rsidP="00161AF2">
      <w:pPr>
        <w:pStyle w:val="a7"/>
        <w:spacing w:before="0" w:beforeAutospacing="0" w:after="0" w:afterAutospacing="0" w:line="470" w:lineRule="exact"/>
        <w:rPr>
          <w:rFonts w:eastAsia="仿宋_GB2312"/>
          <w:sz w:val="30"/>
          <w:szCs w:val="30"/>
        </w:rPr>
      </w:pPr>
    </w:p>
    <w:p w:rsidR="00161AF2" w:rsidRDefault="00161AF2" w:rsidP="00F20EEF">
      <w:pPr>
        <w:pStyle w:val="a7"/>
        <w:spacing w:before="0" w:beforeAutospacing="0" w:after="0" w:afterAutospacing="0" w:line="470" w:lineRule="exact"/>
        <w:ind w:firstLineChars="148" w:firstLine="446"/>
        <w:rPr>
          <w:rFonts w:eastAsia="仿宋_GB2312"/>
          <w:b/>
          <w:sz w:val="30"/>
          <w:szCs w:val="30"/>
        </w:rPr>
      </w:pPr>
      <w:r w:rsidRPr="000F68CF">
        <w:rPr>
          <w:rFonts w:eastAsia="仿宋_GB2312" w:hint="eastAsia"/>
          <w:b/>
          <w:sz w:val="30"/>
          <w:szCs w:val="30"/>
        </w:rPr>
        <w:t>注：</w:t>
      </w:r>
      <w:r>
        <w:rPr>
          <w:rFonts w:eastAsia="仿宋_GB2312" w:hint="eastAsia"/>
          <w:b/>
          <w:sz w:val="30"/>
          <w:szCs w:val="30"/>
        </w:rPr>
        <w:t>本表由班主任所带班级的</w:t>
      </w:r>
      <w:r w:rsidRPr="000F68CF">
        <w:rPr>
          <w:rFonts w:eastAsia="仿宋_GB2312" w:hint="eastAsia"/>
          <w:b/>
          <w:sz w:val="30"/>
          <w:szCs w:val="30"/>
        </w:rPr>
        <w:t>学生</w:t>
      </w:r>
      <w:r>
        <w:rPr>
          <w:rFonts w:eastAsia="仿宋_GB2312" w:hint="eastAsia"/>
          <w:b/>
          <w:sz w:val="30"/>
          <w:szCs w:val="30"/>
        </w:rPr>
        <w:t>测评，</w:t>
      </w:r>
      <w:r w:rsidRPr="000F68CF">
        <w:rPr>
          <w:rFonts w:eastAsia="仿宋_GB2312" w:hint="eastAsia"/>
          <w:b/>
          <w:sz w:val="30"/>
          <w:szCs w:val="30"/>
        </w:rPr>
        <w:t>人数不少于</w:t>
      </w:r>
      <w:r>
        <w:rPr>
          <w:rFonts w:eastAsia="仿宋_GB2312" w:hint="eastAsia"/>
          <w:b/>
          <w:sz w:val="30"/>
          <w:szCs w:val="30"/>
        </w:rPr>
        <w:t>3</w:t>
      </w:r>
      <w:r w:rsidRPr="000F68CF">
        <w:rPr>
          <w:rFonts w:eastAsia="仿宋_GB2312" w:hint="eastAsia"/>
          <w:b/>
          <w:sz w:val="30"/>
          <w:szCs w:val="30"/>
        </w:rPr>
        <w:t>0</w:t>
      </w:r>
      <w:r w:rsidRPr="000F68CF">
        <w:rPr>
          <w:rFonts w:eastAsia="仿宋_GB2312" w:hint="eastAsia"/>
          <w:b/>
          <w:sz w:val="30"/>
          <w:szCs w:val="30"/>
        </w:rPr>
        <w:t>人。</w:t>
      </w:r>
    </w:p>
    <w:p w:rsidR="00E83615" w:rsidRDefault="00E83615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rPr>
          <w:rFonts w:ascii="宋体" w:hAnsi="宋体"/>
          <w:sz w:val="30"/>
          <w:szCs w:val="30"/>
        </w:rPr>
      </w:pPr>
    </w:p>
    <w:p w:rsidR="00E83615" w:rsidRDefault="00E83615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rPr>
          <w:rFonts w:ascii="宋体" w:hAnsi="宋体"/>
          <w:sz w:val="30"/>
          <w:szCs w:val="30"/>
        </w:rPr>
      </w:pPr>
    </w:p>
    <w:p w:rsidR="00E83615" w:rsidRDefault="00E83615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rPr>
          <w:rFonts w:ascii="宋体" w:hAnsi="宋体"/>
          <w:sz w:val="30"/>
          <w:szCs w:val="30"/>
        </w:rPr>
      </w:pPr>
      <w:bookmarkStart w:id="0" w:name="_GoBack"/>
      <w:bookmarkEnd w:id="0"/>
    </w:p>
    <w:sectPr w:rsidR="00E83615" w:rsidSect="00E83615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851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C9" w:rsidRDefault="00BE0BC9">
      <w:r>
        <w:separator/>
      </w:r>
    </w:p>
  </w:endnote>
  <w:endnote w:type="continuationSeparator" w:id="0">
    <w:p w:rsidR="00BE0BC9" w:rsidRDefault="00B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46481"/>
      <w:docPartObj>
        <w:docPartGallery w:val="Page Numbers (Bottom of Page)"/>
        <w:docPartUnique/>
      </w:docPartObj>
    </w:sdtPr>
    <w:sdtEndPr/>
    <w:sdtContent>
      <w:p w:rsidR="00BF7053" w:rsidRDefault="00BF70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1B" w:rsidRPr="00DE531B">
          <w:rPr>
            <w:noProof/>
            <w:lang w:val="zh-CN"/>
          </w:rPr>
          <w:t>1</w:t>
        </w:r>
        <w:r>
          <w:fldChar w:fldCharType="end"/>
        </w:r>
      </w:p>
    </w:sdtContent>
  </w:sdt>
  <w:p w:rsidR="00BF7053" w:rsidRDefault="00BF70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C9" w:rsidRDefault="00BE0BC9">
      <w:r>
        <w:separator/>
      </w:r>
    </w:p>
  </w:footnote>
  <w:footnote w:type="continuationSeparator" w:id="0">
    <w:p w:rsidR="00BE0BC9" w:rsidRDefault="00BE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7" w:rsidRDefault="00CB1E47" w:rsidP="00CB1E4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7" w:rsidRDefault="00CB1E47" w:rsidP="00CB1E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2E"/>
    <w:multiLevelType w:val="hybridMultilevel"/>
    <w:tmpl w:val="91CCCCD4"/>
    <w:lvl w:ilvl="0" w:tplc="6DD031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053FB"/>
    <w:multiLevelType w:val="hybridMultilevel"/>
    <w:tmpl w:val="850467EA"/>
    <w:lvl w:ilvl="0" w:tplc="5B58A9F8">
      <w:start w:val="1"/>
      <w:numFmt w:val="japaneseCounting"/>
      <w:lvlText w:val="%1、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1" w:tplc="F236CBBE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E47"/>
    <w:rsid w:val="000001EE"/>
    <w:rsid w:val="00040826"/>
    <w:rsid w:val="0005086F"/>
    <w:rsid w:val="00061225"/>
    <w:rsid w:val="000935A8"/>
    <w:rsid w:val="00161AF2"/>
    <w:rsid w:val="00171028"/>
    <w:rsid w:val="00185C6D"/>
    <w:rsid w:val="0019257A"/>
    <w:rsid w:val="001B1FFE"/>
    <w:rsid w:val="001E15AE"/>
    <w:rsid w:val="001F10EB"/>
    <w:rsid w:val="001F6DC8"/>
    <w:rsid w:val="00251AD1"/>
    <w:rsid w:val="00267B97"/>
    <w:rsid w:val="002C37D2"/>
    <w:rsid w:val="002E4500"/>
    <w:rsid w:val="002E6CA6"/>
    <w:rsid w:val="002F0BB1"/>
    <w:rsid w:val="00303984"/>
    <w:rsid w:val="00346547"/>
    <w:rsid w:val="00380D1D"/>
    <w:rsid w:val="00395325"/>
    <w:rsid w:val="003B672F"/>
    <w:rsid w:val="003B7054"/>
    <w:rsid w:val="003D04B1"/>
    <w:rsid w:val="003D35A3"/>
    <w:rsid w:val="003E0F56"/>
    <w:rsid w:val="003E528E"/>
    <w:rsid w:val="003E7454"/>
    <w:rsid w:val="0041435D"/>
    <w:rsid w:val="00477978"/>
    <w:rsid w:val="00521F4A"/>
    <w:rsid w:val="00557CB2"/>
    <w:rsid w:val="005704BF"/>
    <w:rsid w:val="00584BFA"/>
    <w:rsid w:val="005A7B1C"/>
    <w:rsid w:val="005B5037"/>
    <w:rsid w:val="005B58CB"/>
    <w:rsid w:val="005C2009"/>
    <w:rsid w:val="00615305"/>
    <w:rsid w:val="00616A05"/>
    <w:rsid w:val="00621ADB"/>
    <w:rsid w:val="00663F63"/>
    <w:rsid w:val="00664A13"/>
    <w:rsid w:val="006716C7"/>
    <w:rsid w:val="0067335D"/>
    <w:rsid w:val="006C7542"/>
    <w:rsid w:val="006D7556"/>
    <w:rsid w:val="00705146"/>
    <w:rsid w:val="007107D2"/>
    <w:rsid w:val="00746F8E"/>
    <w:rsid w:val="007570DB"/>
    <w:rsid w:val="00770C03"/>
    <w:rsid w:val="00785A5A"/>
    <w:rsid w:val="007923E6"/>
    <w:rsid w:val="007B1B7B"/>
    <w:rsid w:val="007F5AB2"/>
    <w:rsid w:val="00815382"/>
    <w:rsid w:val="00825CA3"/>
    <w:rsid w:val="00861995"/>
    <w:rsid w:val="00894400"/>
    <w:rsid w:val="00895372"/>
    <w:rsid w:val="008B5A94"/>
    <w:rsid w:val="008B705E"/>
    <w:rsid w:val="008D7349"/>
    <w:rsid w:val="008F5BDE"/>
    <w:rsid w:val="0090020A"/>
    <w:rsid w:val="00953F8B"/>
    <w:rsid w:val="00972917"/>
    <w:rsid w:val="009902C7"/>
    <w:rsid w:val="009D110C"/>
    <w:rsid w:val="009E64CD"/>
    <w:rsid w:val="009F06DC"/>
    <w:rsid w:val="00A11911"/>
    <w:rsid w:val="00A17B18"/>
    <w:rsid w:val="00A26F3C"/>
    <w:rsid w:val="00A73FAB"/>
    <w:rsid w:val="00AB3E7B"/>
    <w:rsid w:val="00AE3AE3"/>
    <w:rsid w:val="00B0146B"/>
    <w:rsid w:val="00B038F9"/>
    <w:rsid w:val="00B04541"/>
    <w:rsid w:val="00B26288"/>
    <w:rsid w:val="00B53042"/>
    <w:rsid w:val="00BB77E2"/>
    <w:rsid w:val="00BC25FC"/>
    <w:rsid w:val="00BC3A09"/>
    <w:rsid w:val="00BE0BC9"/>
    <w:rsid w:val="00BE4B17"/>
    <w:rsid w:val="00BF065C"/>
    <w:rsid w:val="00BF7053"/>
    <w:rsid w:val="00C00EFB"/>
    <w:rsid w:val="00C21DCA"/>
    <w:rsid w:val="00C27FFE"/>
    <w:rsid w:val="00C6572F"/>
    <w:rsid w:val="00CB1E47"/>
    <w:rsid w:val="00CB212B"/>
    <w:rsid w:val="00CB6841"/>
    <w:rsid w:val="00CD3D27"/>
    <w:rsid w:val="00CD5801"/>
    <w:rsid w:val="00CE4B67"/>
    <w:rsid w:val="00CF25BB"/>
    <w:rsid w:val="00D015BE"/>
    <w:rsid w:val="00D43BD4"/>
    <w:rsid w:val="00D67AB0"/>
    <w:rsid w:val="00D86532"/>
    <w:rsid w:val="00D956EA"/>
    <w:rsid w:val="00DB61EB"/>
    <w:rsid w:val="00DD08AA"/>
    <w:rsid w:val="00DE531B"/>
    <w:rsid w:val="00E1655D"/>
    <w:rsid w:val="00E371B3"/>
    <w:rsid w:val="00E44907"/>
    <w:rsid w:val="00E83615"/>
    <w:rsid w:val="00E97F63"/>
    <w:rsid w:val="00EA5331"/>
    <w:rsid w:val="00EB15BB"/>
    <w:rsid w:val="00EB2920"/>
    <w:rsid w:val="00EB4E8D"/>
    <w:rsid w:val="00EB5512"/>
    <w:rsid w:val="00EC4724"/>
    <w:rsid w:val="00F116E4"/>
    <w:rsid w:val="00F13BF8"/>
    <w:rsid w:val="00F20EEF"/>
    <w:rsid w:val="00F23CD8"/>
    <w:rsid w:val="00F26438"/>
    <w:rsid w:val="00F57867"/>
    <w:rsid w:val="00F66700"/>
    <w:rsid w:val="00F94A48"/>
    <w:rsid w:val="00FB22C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200A4"/>
  <w15:docId w15:val="{CD15C106-458C-4377-8C74-AB013AE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CB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line number"/>
    <w:basedOn w:val="a0"/>
    <w:rsid w:val="0067335D"/>
  </w:style>
  <w:style w:type="paragraph" w:styleId="a7">
    <w:name w:val="Normal (Web)"/>
    <w:basedOn w:val="a"/>
    <w:rsid w:val="00161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脚 字符"/>
    <w:basedOn w:val="a0"/>
    <w:link w:val="a4"/>
    <w:uiPriority w:val="99"/>
    <w:rsid w:val="00BF7053"/>
    <w:rPr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F26438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F26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海南大学法学院班主任工作考核办法（试行）</dc:title>
  <dc:creator>admin</dc:creator>
  <cp:lastModifiedBy>ran</cp:lastModifiedBy>
  <cp:revision>82</cp:revision>
  <cp:lastPrinted>2018-12-19T09:25:00Z</cp:lastPrinted>
  <dcterms:created xsi:type="dcterms:W3CDTF">2018-11-18T15:25:00Z</dcterms:created>
  <dcterms:modified xsi:type="dcterms:W3CDTF">2019-01-08T09:03:00Z</dcterms:modified>
</cp:coreProperties>
</file>